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23606FC5" w:rsidR="00C8708A" w:rsidRPr="00F2123A" w:rsidRDefault="008E71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</w:t>
            </w:r>
            <w:r w:rsidR="00824CEA">
              <w:rPr>
                <w:rFonts w:asciiTheme="minorHAnsi" w:hAnsiTheme="minorHAnsi"/>
                <w:lang w:val="es-ES_tradnl"/>
              </w:rPr>
              <w:t>/</w:t>
            </w:r>
            <w:r w:rsidR="007E3C30">
              <w:rPr>
                <w:rFonts w:asciiTheme="minorHAnsi" w:hAnsiTheme="minorHAnsi"/>
                <w:lang w:val="es-ES_tradnl"/>
              </w:rPr>
              <w:t>11</w:t>
            </w:r>
            <w:r w:rsidR="00824CEA">
              <w:rPr>
                <w:rFonts w:asciiTheme="minorHAnsi" w:hAnsiTheme="minorHAnsi"/>
                <w:lang w:val="es-ES_tradnl"/>
              </w:rPr>
              <w:t>/2024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379F587F" w:rsidR="00C8708A" w:rsidRPr="00F2123A" w:rsidRDefault="00824CEA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 </w:t>
            </w:r>
            <w:r w:rsidR="008E7111">
              <w:rPr>
                <w:rFonts w:asciiTheme="minorHAnsi" w:hAnsiTheme="minorHAnsi"/>
                <w:lang w:val="es-ES_tradnl"/>
              </w:rPr>
              <w:t>SERIES DE SEXO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A4385DA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BD79178" w:rsidR="00C8708A" w:rsidRPr="00F2123A" w:rsidRDefault="00B2724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</w:t>
            </w:r>
            <w:r w:rsidR="008E7111">
              <w:rPr>
                <w:rFonts w:asciiTheme="minorHAnsi" w:hAnsiTheme="minorHAnsi"/>
                <w:lang w:val="es-ES_tradnl"/>
              </w:rPr>
              <w:t>HILLAN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629CAAB5" w:rsidR="00024979" w:rsidRPr="00F2123A" w:rsidRDefault="00824CE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FERNANDO REYES CARVACHO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83AA385" w:rsidR="00024979" w:rsidRPr="00F2123A" w:rsidRDefault="00824CE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974438076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31890FCD" w:rsidR="00024979" w:rsidRPr="00F2123A" w:rsidRDefault="008E71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300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66C3D965" w:rsidR="007F0ADE" w:rsidRPr="00F2123A" w:rsidRDefault="008E71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NA</w:t>
            </w:r>
            <w:r w:rsidR="0007518E">
              <w:rPr>
                <w:rFonts w:asciiTheme="minorHAnsi" w:hAnsiTheme="minorHAnsi"/>
                <w:lang w:val="es-ES_tradnl"/>
              </w:rPr>
              <w:t>R</w:t>
            </w:r>
            <w:r>
              <w:rPr>
                <w:rFonts w:asciiTheme="minorHAnsi" w:hAnsiTheme="minorHAnsi"/>
                <w:lang w:val="es-ES_tradnl"/>
              </w:rPr>
              <w:t>CISO LLANOS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2D1DA8EC" w:rsidR="00DE456F" w:rsidRPr="00F2123A" w:rsidRDefault="008E71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SERGIO BRIONES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C69D33B" w:rsidR="00EB00E4" w:rsidRPr="00F2123A" w:rsidRDefault="008E71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VICTOR MANZANARES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40BD49D8" w:rsidR="00EB00E4" w:rsidRPr="00F2123A" w:rsidRDefault="008E71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JOSE MERINO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04AF28A" w:rsidR="00C8708A" w:rsidRPr="00F2123A" w:rsidRDefault="00B27245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</w:t>
            </w:r>
            <w:r w:rsidR="008E7111">
              <w:rPr>
                <w:rFonts w:asciiTheme="minorHAnsi" w:hAnsiTheme="minorHAnsi"/>
                <w:lang w:val="es-ES_tradnl"/>
              </w:rPr>
              <w:t xml:space="preserve">50 </w:t>
            </w:r>
            <w:r w:rsidR="00824CEA">
              <w:rPr>
                <w:rFonts w:asciiTheme="minorHAnsi" w:hAnsiTheme="minorHAnsi"/>
                <w:lang w:val="es-ES_tradnl"/>
              </w:rPr>
              <w:t>PERSONA APROX.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54C01E5B" w:rsidR="003A5D4C" w:rsidRPr="00F2123A" w:rsidRDefault="00B2724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DOMICILIO</w:t>
            </w:r>
            <w:r w:rsidR="008E7111">
              <w:rPr>
                <w:rFonts w:asciiTheme="minorHAnsi" w:hAnsiTheme="minorHAnsi"/>
                <w:lang w:val="es-ES_tradnl"/>
              </w:rPr>
              <w:t xml:space="preserve"> DE UN COLEGA JURADO.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B9D7943" w:rsidR="00F877A2" w:rsidRDefault="00824CE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248A4ADC" w:rsidR="00F877A2" w:rsidRDefault="008E7111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69595E7A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545FFB67" w:rsidR="00F877A2" w:rsidRDefault="00824CE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816EED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816EED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3145E85B" w14:textId="47CF17CA" w:rsidR="00C8708A" w:rsidRPr="00F2123A" w:rsidRDefault="008E7111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bookmarkStart w:id="1" w:name="_Hlk177930947"/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6" w:type="dxa"/>
            <w:vAlign w:val="center"/>
          </w:tcPr>
          <w:p w14:paraId="61EFAD38" w14:textId="6194BAC6" w:rsidR="00C8708A" w:rsidRPr="00F2123A" w:rsidRDefault="008E7111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7" w:type="dxa"/>
            <w:vAlign w:val="center"/>
          </w:tcPr>
          <w:p w14:paraId="42D52618" w14:textId="5F6B6C1C" w:rsidR="00C8708A" w:rsidRPr="00F2123A" w:rsidRDefault="008E7111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5" w:type="dxa"/>
            <w:vAlign w:val="center"/>
          </w:tcPr>
          <w:p w14:paraId="06233E04" w14:textId="371F574C" w:rsidR="00C8708A" w:rsidRPr="00F2123A" w:rsidRDefault="008E7111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6" w:type="dxa"/>
            <w:vAlign w:val="center"/>
          </w:tcPr>
          <w:p w14:paraId="110EC405" w14:textId="7954E505" w:rsidR="00C8708A" w:rsidRPr="00F2123A" w:rsidRDefault="008E7111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6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bookmarkEnd w:id="1"/>
      <w:tr w:rsidR="00816EED" w:rsidRPr="00F2123A" w14:paraId="55AB4DB6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670AAD0C" w14:textId="08529AC0" w:rsidR="00816EED" w:rsidRPr="00F2123A" w:rsidRDefault="008E7111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6" w:type="dxa"/>
            <w:vAlign w:val="center"/>
          </w:tcPr>
          <w:p w14:paraId="1F9D972E" w14:textId="44BB24C5" w:rsidR="00816EED" w:rsidRPr="00F2123A" w:rsidRDefault="008E711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7" w:type="dxa"/>
            <w:vAlign w:val="center"/>
          </w:tcPr>
          <w:p w14:paraId="7BBD6FD0" w14:textId="50D80545" w:rsidR="00816EED" w:rsidRPr="00F2123A" w:rsidRDefault="008E711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5" w:type="dxa"/>
            <w:vAlign w:val="center"/>
          </w:tcPr>
          <w:p w14:paraId="2D776FEE" w14:textId="0A4F0E7F" w:rsidR="00816EED" w:rsidRPr="00F2123A" w:rsidRDefault="008E711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6" w:type="dxa"/>
            <w:vAlign w:val="center"/>
          </w:tcPr>
          <w:p w14:paraId="5A0DD08E" w14:textId="5F822732" w:rsidR="00816EED" w:rsidRPr="00F2123A" w:rsidRDefault="008E711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5F06C248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7C95B8F5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27D110DE" w14:textId="773C6EFF" w:rsidR="00816EED" w:rsidRPr="00F2123A" w:rsidRDefault="008E7111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6" w:type="dxa"/>
            <w:vAlign w:val="center"/>
          </w:tcPr>
          <w:p w14:paraId="1A80CEA5" w14:textId="3636D181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7" w:type="dxa"/>
            <w:vAlign w:val="center"/>
          </w:tcPr>
          <w:p w14:paraId="5A845A0B" w14:textId="764B1D88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5" w:type="dxa"/>
            <w:vAlign w:val="center"/>
          </w:tcPr>
          <w:p w14:paraId="227F4A7D" w14:textId="647A4411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6" w:type="dxa"/>
            <w:vAlign w:val="center"/>
          </w:tcPr>
          <w:p w14:paraId="085965DF" w14:textId="09941454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6" w:type="dxa"/>
            <w:vAlign w:val="center"/>
          </w:tcPr>
          <w:p w14:paraId="68A5C1EC" w14:textId="6936AE34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7DF89D6E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16E589D0" w14:textId="70447139" w:rsidR="00816EED" w:rsidRPr="00F2123A" w:rsidRDefault="008E7111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6" w:type="dxa"/>
            <w:vAlign w:val="center"/>
          </w:tcPr>
          <w:p w14:paraId="7EE4BF4F" w14:textId="79A48AE8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7" w:type="dxa"/>
            <w:vAlign w:val="center"/>
          </w:tcPr>
          <w:p w14:paraId="288C363B" w14:textId="66309EB0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26094B14" w14:textId="7244C371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6" w:type="dxa"/>
            <w:vAlign w:val="center"/>
          </w:tcPr>
          <w:p w14:paraId="4D920958" w14:textId="13B5CF50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67D4EF4" w14:textId="5DA7462A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04AEC9D" w14:textId="6066AA7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564142F" w14:textId="7D271BE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671E0D" w14:textId="1A244992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3C9FFFF3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45BC7474" w14:textId="3EAE7DAB" w:rsidR="00816EED" w:rsidRPr="00F2123A" w:rsidRDefault="008E7111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566" w:type="dxa"/>
            <w:vAlign w:val="center"/>
          </w:tcPr>
          <w:p w14:paraId="69CC6AC4" w14:textId="060CFC7F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</w:t>
            </w:r>
          </w:p>
        </w:tc>
        <w:tc>
          <w:tcPr>
            <w:tcW w:w="1567" w:type="dxa"/>
            <w:vAlign w:val="center"/>
          </w:tcPr>
          <w:p w14:paraId="6228DF3B" w14:textId="505403E6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5508C834" w14:textId="554C2A33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6" w:type="dxa"/>
            <w:vAlign w:val="center"/>
          </w:tcPr>
          <w:p w14:paraId="4CF550B3" w14:textId="079627AD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A25CCBF" w14:textId="7FA5799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40044A5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BD76E27" w14:textId="0C23446A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3D735226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469E1B63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612ADF1A" w14:textId="312A17E6" w:rsidR="00816EED" w:rsidRPr="00F2123A" w:rsidRDefault="008E7111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566" w:type="dxa"/>
            <w:vAlign w:val="center"/>
          </w:tcPr>
          <w:p w14:paraId="44BDC069" w14:textId="1D31F996" w:rsidR="00816EED" w:rsidRPr="00F2123A" w:rsidRDefault="00A87C66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7" w:type="dxa"/>
            <w:vAlign w:val="center"/>
          </w:tcPr>
          <w:p w14:paraId="3E8B5F6D" w14:textId="6168C436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5" w:type="dxa"/>
            <w:vAlign w:val="center"/>
          </w:tcPr>
          <w:p w14:paraId="03D8A5ED" w14:textId="21A03B33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6" w:type="dxa"/>
            <w:vAlign w:val="center"/>
          </w:tcPr>
          <w:p w14:paraId="296239F5" w14:textId="7BB9141D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38564312" w14:textId="09991EF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70C67C3D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71C8D84" w14:textId="083B94C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66CCD3D1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3A8D9270" w14:textId="6505EEEE" w:rsidR="00816EED" w:rsidRPr="00F2123A" w:rsidRDefault="008E7111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6" w:type="dxa"/>
            <w:vAlign w:val="center"/>
          </w:tcPr>
          <w:p w14:paraId="6437949F" w14:textId="33FD3A0D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7" w:type="dxa"/>
            <w:vAlign w:val="center"/>
          </w:tcPr>
          <w:p w14:paraId="434D91F8" w14:textId="1C56BB63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5" w:type="dxa"/>
            <w:vAlign w:val="center"/>
          </w:tcPr>
          <w:p w14:paraId="11E5BAC0" w14:textId="22FD7150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6" w:type="dxa"/>
            <w:vAlign w:val="center"/>
          </w:tcPr>
          <w:p w14:paraId="353A218E" w14:textId="5A4D4283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6" w:type="dxa"/>
            <w:vAlign w:val="center"/>
          </w:tcPr>
          <w:p w14:paraId="12261B35" w14:textId="7829DC23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5" w:type="dxa"/>
            <w:vAlign w:val="center"/>
          </w:tcPr>
          <w:p w14:paraId="5AEE72D4" w14:textId="3218BD58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6" w:type="dxa"/>
            <w:vAlign w:val="center"/>
          </w:tcPr>
          <w:p w14:paraId="08B82029" w14:textId="7A24B354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1AB68303" w14:textId="104C8303" w:rsidR="00816EED" w:rsidRPr="00F2123A" w:rsidRDefault="00DE1D12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</w:tr>
      <w:tr w:rsidR="00816EED" w:rsidRPr="00F2123A" w14:paraId="0E37F123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5AE6EEF0" w14:textId="3FB7E155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8694A3F" w14:textId="2E564C3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A5243A8" w14:textId="3786181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0FA45AB" w14:textId="22ABE53D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7C429DC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33F4947" w14:textId="209481C1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58005A4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EEFEE93" w14:textId="41C5B011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0401527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2A0ADB41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132A838A" w14:textId="77777777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10504F8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9C9502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A0D2B51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C94D9F2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CB9E8F6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38523AFE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7D8A0329" w14:textId="77777777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207E5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695C88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6B24BE3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938FC7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31120E61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1EBF1C96" w14:textId="24B30112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2835" w:type="dxa"/>
            <w:vAlign w:val="center"/>
          </w:tcPr>
          <w:p w14:paraId="24B85865" w14:textId="51F5855E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F23F37B" w14:textId="55650DEC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1CBE5ACF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6C45E290" w14:textId="724B6884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2835" w:type="dxa"/>
            <w:vAlign w:val="center"/>
          </w:tcPr>
          <w:p w14:paraId="50118E38" w14:textId="61944760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C89E75D" w14:textId="46F79596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4DAE7A2F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770D088" w14:textId="40CF0230" w:rsidR="008E7111" w:rsidRPr="00F2123A" w:rsidRDefault="00A87C66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</w:t>
            </w:r>
          </w:p>
        </w:tc>
        <w:tc>
          <w:tcPr>
            <w:tcW w:w="2835" w:type="dxa"/>
            <w:vAlign w:val="center"/>
          </w:tcPr>
          <w:p w14:paraId="7DFCD090" w14:textId="10830A5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49A3D5B2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399245C0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612140E3" w14:textId="1D158E20" w:rsidR="008E7111" w:rsidRPr="00F2123A" w:rsidRDefault="00A87C66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DE1D12"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2835" w:type="dxa"/>
            <w:vAlign w:val="center"/>
          </w:tcPr>
          <w:p w14:paraId="53C333BC" w14:textId="0E3064A1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2A48306" w14:textId="66E7ABBF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3B8AA713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994" w:type="dxa"/>
            <w:vAlign w:val="center"/>
          </w:tcPr>
          <w:p w14:paraId="7FF8629F" w14:textId="68B61114" w:rsidR="008E7111" w:rsidRPr="00F2123A" w:rsidRDefault="00DE1D12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53</w:t>
            </w:r>
          </w:p>
        </w:tc>
        <w:tc>
          <w:tcPr>
            <w:tcW w:w="2835" w:type="dxa"/>
            <w:vAlign w:val="center"/>
          </w:tcPr>
          <w:p w14:paraId="76EC705C" w14:textId="719130BA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79F6A56" w14:textId="24C7B05A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513852F3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2296AB54" w14:textId="3E809028" w:rsidR="008E7111" w:rsidRPr="00F2123A" w:rsidRDefault="00DE1D12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2835" w:type="dxa"/>
            <w:vAlign w:val="center"/>
          </w:tcPr>
          <w:p w14:paraId="09377489" w14:textId="22CE8FE4" w:rsidR="008E7111" w:rsidRPr="00F2123A" w:rsidRDefault="00A87C66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2F7E5608" w14:textId="60FBB776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78D32651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EEAEFBE" w14:textId="2916C3C4" w:rsidR="008E7111" w:rsidRPr="00F2123A" w:rsidRDefault="00DE1D12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55</w:t>
            </w:r>
          </w:p>
        </w:tc>
        <w:tc>
          <w:tcPr>
            <w:tcW w:w="2835" w:type="dxa"/>
            <w:vAlign w:val="center"/>
          </w:tcPr>
          <w:p w14:paraId="15FC40D7" w14:textId="6972F3FE" w:rsidR="008E7111" w:rsidRPr="00F2123A" w:rsidRDefault="00A87C66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950327A" w14:textId="2BFFAF3A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13E2A100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169D379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71A0D074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E7111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8E7111" w:rsidRPr="00797722" w:rsidRDefault="008E7111" w:rsidP="008E711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58ADE146" w:rsidR="008E7111" w:rsidRPr="00F2123A" w:rsidRDefault="00DE1D12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270</w:t>
            </w:r>
          </w:p>
        </w:tc>
        <w:tc>
          <w:tcPr>
            <w:tcW w:w="2835" w:type="dxa"/>
            <w:vAlign w:val="center"/>
          </w:tcPr>
          <w:p w14:paraId="188DBD84" w14:textId="62F007B8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10AC416E" w14:textId="600274AF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8E7111" w:rsidRPr="00F2123A" w:rsidRDefault="008E7111" w:rsidP="008E711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A87C66" w:rsidRPr="00F2123A" w14:paraId="3C381823" w14:textId="77777777" w:rsidTr="00A87C66">
        <w:trPr>
          <w:trHeight w:val="516"/>
        </w:trPr>
        <w:tc>
          <w:tcPr>
            <w:tcW w:w="1894" w:type="dxa"/>
            <w:vAlign w:val="center"/>
          </w:tcPr>
          <w:p w14:paraId="2302C511" w14:textId="3EC908F0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530A49D4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38DDDA16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1984" w:type="dxa"/>
            <w:vAlign w:val="center"/>
          </w:tcPr>
          <w:p w14:paraId="455BC23F" w14:textId="7D9299AE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08F4A15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3E07CF5C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2525" w:type="dxa"/>
            <w:vAlign w:val="center"/>
          </w:tcPr>
          <w:p w14:paraId="147747FF" w14:textId="16FAB201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87C66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168A626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4CBF2C52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70992F43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CLAVEL</w:t>
            </w:r>
          </w:p>
        </w:tc>
        <w:tc>
          <w:tcPr>
            <w:tcW w:w="1984" w:type="dxa"/>
            <w:vAlign w:val="center"/>
          </w:tcPr>
          <w:p w14:paraId="4A33A949" w14:textId="77E823D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441A07AE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68EA0B2E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2525" w:type="dxa"/>
            <w:vAlign w:val="center"/>
          </w:tcPr>
          <w:p w14:paraId="4C6B42A0" w14:textId="7D3C499E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87C66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66BACACE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5D142B9D" w:rsidR="00A87C66" w:rsidRPr="005867B5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68CA2BC4" w:rsidR="00A87C66" w:rsidRPr="005867B5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1984" w:type="dxa"/>
            <w:vAlign w:val="center"/>
          </w:tcPr>
          <w:p w14:paraId="6901BE81" w14:textId="51030EB7" w:rsidR="00A87C66" w:rsidRPr="005867B5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A87C66" w:rsidRPr="005867B5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A87C66" w:rsidRPr="005867B5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35A58863" w:rsidR="00A87C66" w:rsidRPr="005867B5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494948F2" w:rsidR="00A87C66" w:rsidRPr="005867B5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2525" w:type="dxa"/>
            <w:vAlign w:val="center"/>
          </w:tcPr>
          <w:p w14:paraId="4798C48A" w14:textId="62936172" w:rsidR="00A87C66" w:rsidRPr="005867B5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A87C66" w:rsidRPr="00774654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A87C66" w:rsidRPr="00774654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A87C66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27033A39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69DA2077" w:rsidR="00A87C66" w:rsidRPr="00B41E87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5B0E84DE" w:rsidR="00A87C66" w:rsidRPr="00B41E87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NEGRO</w:t>
            </w:r>
          </w:p>
        </w:tc>
        <w:tc>
          <w:tcPr>
            <w:tcW w:w="1984" w:type="dxa"/>
            <w:vAlign w:val="center"/>
          </w:tcPr>
          <w:p w14:paraId="4B757212" w14:textId="3FEBC0B9" w:rsidR="00A87C66" w:rsidRPr="00B41E87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3A5F254" w14:textId="77777777" w:rsidR="00A87C66" w:rsidRPr="00B41E87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A87C66" w:rsidRPr="00B41E87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2A6E0034" w:rsidR="00A87C66" w:rsidRPr="00B41E87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3E214777" w:rsidR="00A87C66" w:rsidRPr="00B41E87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2525" w:type="dxa"/>
            <w:vAlign w:val="center"/>
          </w:tcPr>
          <w:p w14:paraId="7FA60CF6" w14:textId="4A6B0FD0" w:rsidR="00A87C66" w:rsidRPr="00B41E87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A87C66" w:rsidRPr="00774654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A87C66" w:rsidRPr="00774654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A87C66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41DD5A13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742" w:type="dxa"/>
            <w:vAlign w:val="center"/>
          </w:tcPr>
          <w:p w14:paraId="17FF1872" w14:textId="701C6DCA" w:rsidR="00A87C66" w:rsidRPr="00743974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52337F46" w:rsidR="00A87C66" w:rsidRPr="00743974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1984" w:type="dxa"/>
            <w:vAlign w:val="center"/>
          </w:tcPr>
          <w:p w14:paraId="755934FF" w14:textId="248133CC" w:rsidR="00A87C66" w:rsidRPr="00743974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77777777" w:rsidR="00A87C66" w:rsidRPr="00743974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A87C66" w:rsidRPr="00743974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590A943F" w:rsidR="00A87C66" w:rsidRPr="00743974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3B0E7258" w:rsidR="00A87C66" w:rsidRPr="00743974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2525" w:type="dxa"/>
            <w:vAlign w:val="center"/>
          </w:tcPr>
          <w:p w14:paraId="18042191" w14:textId="172B60CB" w:rsidR="00A87C66" w:rsidRPr="00743974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77777777" w:rsidR="00A87C66" w:rsidRPr="00E56279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A87C66" w:rsidRPr="00E56279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87C66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63D55BAC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742" w:type="dxa"/>
            <w:vAlign w:val="center"/>
          </w:tcPr>
          <w:p w14:paraId="5B5B0951" w14:textId="0DACC231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49039DC0" w:rsidR="00A87C66" w:rsidRPr="00F2123A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1984" w:type="dxa"/>
            <w:vAlign w:val="center"/>
          </w:tcPr>
          <w:p w14:paraId="50A9D2EF" w14:textId="34CC2A44" w:rsidR="00A87C66" w:rsidRPr="00F2123A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51A5667E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05E60810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2AC7B5C7" w:rsidR="00A87C66" w:rsidRPr="00F2123A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2525" w:type="dxa"/>
            <w:vAlign w:val="center"/>
          </w:tcPr>
          <w:p w14:paraId="12888C2A" w14:textId="762D1C37" w:rsidR="00A87C66" w:rsidRPr="00F2123A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87C66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0B2ACE59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0FA85215" w14:textId="37A2832E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74B5A23C" w:rsidR="00A87C66" w:rsidRPr="00F2123A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1984" w:type="dxa"/>
            <w:vAlign w:val="center"/>
          </w:tcPr>
          <w:p w14:paraId="06A44107" w14:textId="177E47C0" w:rsidR="00A87C66" w:rsidRPr="00F2123A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65F6CAD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64CFF2C0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771DC3EA" w:rsidR="00A87C66" w:rsidRPr="00F2123A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2525" w:type="dxa"/>
            <w:vAlign w:val="center"/>
          </w:tcPr>
          <w:p w14:paraId="1711D6A5" w14:textId="3BA06D55" w:rsidR="00A87C66" w:rsidRPr="00F2123A" w:rsidRDefault="00DE1D12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2643203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87C66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536F5D24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47423EC8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3F129746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52CDDFE1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57CE0ED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51BDB2B0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34CDAEF5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87C66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87C66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A87C66" w:rsidRPr="00F2123A" w:rsidRDefault="00A87C66" w:rsidP="00A87C6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A87C66" w:rsidRPr="00F2123A" w:rsidRDefault="00A87C66" w:rsidP="00A87C6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5"/>
        <w:gridCol w:w="742"/>
        <w:gridCol w:w="1965"/>
        <w:gridCol w:w="1528"/>
        <w:gridCol w:w="1112"/>
        <w:gridCol w:w="1538"/>
        <w:gridCol w:w="740"/>
        <w:gridCol w:w="2282"/>
        <w:gridCol w:w="2552"/>
        <w:gridCol w:w="1239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DD41B5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DD41B5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69A413B6" w:rsidR="00FA263B" w:rsidRPr="00F2123A" w:rsidRDefault="00BF565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56950E86" w:rsidR="00FA263B" w:rsidRPr="00F2123A" w:rsidRDefault="00BF56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72634AF7" w:rsidR="00FA263B" w:rsidRPr="00F2123A" w:rsidRDefault="00DE1D1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1559" w:type="dxa"/>
            <w:vAlign w:val="center"/>
          </w:tcPr>
          <w:p w14:paraId="1A05CA0D" w14:textId="60A9F831" w:rsidR="00FA263B" w:rsidRPr="00F2123A" w:rsidRDefault="00BF56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3A36356" w:rsidR="00FA263B" w:rsidRPr="00F2123A" w:rsidRDefault="00BF56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77EFCD8D" w:rsidR="00FA263B" w:rsidRPr="00F2123A" w:rsidRDefault="00DE1D1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COLORADO</w:t>
            </w:r>
          </w:p>
        </w:tc>
        <w:tc>
          <w:tcPr>
            <w:tcW w:w="2628" w:type="dxa"/>
            <w:vAlign w:val="center"/>
          </w:tcPr>
          <w:p w14:paraId="460C86B9" w14:textId="1865BBCD" w:rsidR="00FA263B" w:rsidRPr="00F2123A" w:rsidRDefault="00BF56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D41B5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C0F47B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D41B5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DD41B5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DD41B5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D41B5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D41B5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D41B5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D41B5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D41B5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E879241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  <w:r w:rsidR="00BF5651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E6688D0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042B60">
        <w:rPr>
          <w:rFonts w:asciiTheme="minorHAnsi" w:hAnsiTheme="minorHAnsi"/>
          <w:bCs/>
          <w:iCs/>
          <w:lang w:val="es-ES_tradnl"/>
        </w:rPr>
        <w:t>MASCULINO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DE1D12">
        <w:rPr>
          <w:rFonts w:asciiTheme="minorHAnsi" w:hAnsiTheme="minorHAnsi"/>
          <w:bCs/>
          <w:iCs/>
          <w:lang w:val="es-ES_tradnl"/>
        </w:rPr>
        <w:t>Y FEMENINO MENORES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067CB6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DE1D12">
        <w:rPr>
          <w:rFonts w:asciiTheme="minorHAnsi" w:hAnsiTheme="minorHAnsi"/>
          <w:bCs/>
          <w:iCs/>
          <w:lang w:val="es-ES_tradnl"/>
        </w:rPr>
        <w:t>1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5DA3F9CC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DE1D12">
        <w:rPr>
          <w:rFonts w:asciiTheme="minorHAnsi" w:hAnsiTheme="minorHAnsi"/>
          <w:bCs/>
          <w:iCs/>
          <w:lang w:val="es-ES_tradnl"/>
        </w:rPr>
        <w:t>35</w:t>
      </w:r>
      <w:r w:rsidR="00DD41B5">
        <w:rPr>
          <w:rFonts w:asciiTheme="minorHAnsi" w:hAnsiTheme="minorHAnsi"/>
          <w:bCs/>
          <w:iCs/>
          <w:lang w:val="es-ES_tradnl"/>
        </w:rPr>
        <w:t xml:space="preserve"> Y </w:t>
      </w:r>
      <w:r w:rsidR="00DE1D12">
        <w:rPr>
          <w:rFonts w:asciiTheme="minorHAnsi" w:hAnsiTheme="minorHAnsi"/>
          <w:bCs/>
          <w:iCs/>
          <w:lang w:val="es-ES_tradnl"/>
        </w:rPr>
        <w:t>20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49A0029A" w14:textId="77777777" w:rsidR="00DE1D12" w:rsidRDefault="00E47267" w:rsidP="00B27245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>ut y número de socio, falta cometida y artículo. Idealmente adjuntar evidencias (foto, videos, audios, testigos, etc.)</w:t>
      </w:r>
    </w:p>
    <w:p w14:paraId="3A259FD5" w14:textId="77777777" w:rsidR="00DE1D12" w:rsidRDefault="00DE1D12" w:rsidP="00B27245">
      <w:pPr>
        <w:ind w:left="708" w:right="567"/>
        <w:rPr>
          <w:rFonts w:asciiTheme="minorHAnsi" w:hAnsiTheme="minorHAnsi"/>
          <w:lang w:val="es-ES_tradnl"/>
        </w:rPr>
      </w:pPr>
    </w:p>
    <w:p w14:paraId="2B36840A" w14:textId="77777777" w:rsidR="00DE1D12" w:rsidRDefault="00DE1D12" w:rsidP="00B27245">
      <w:pPr>
        <w:ind w:left="708" w:right="567"/>
        <w:rPr>
          <w:rFonts w:asciiTheme="minorHAnsi" w:hAnsiTheme="minorHAnsi"/>
          <w:lang w:val="es-ES_tradnl"/>
        </w:rPr>
      </w:pPr>
    </w:p>
    <w:p w14:paraId="1EF453ED" w14:textId="77777777" w:rsidR="00DE1D12" w:rsidRDefault="00DE1D12" w:rsidP="00B27245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SERIE YEGUAS JINETE ARTURO QUEZADA NUMERO 32573-2 GOLPEA AL NOVILLO CON PUERTA, SE INFORMA AL DELEGADO.</w:t>
      </w:r>
    </w:p>
    <w:p w14:paraId="40ECD390" w14:textId="77777777" w:rsidR="00DE1D12" w:rsidRDefault="00DE1D12" w:rsidP="00B27245">
      <w:pPr>
        <w:ind w:left="708" w:right="567"/>
        <w:rPr>
          <w:rFonts w:asciiTheme="minorHAnsi" w:hAnsiTheme="minorHAnsi"/>
          <w:lang w:val="es-ES_tradnl"/>
        </w:rPr>
      </w:pPr>
    </w:p>
    <w:p w14:paraId="03B35732" w14:textId="77777777" w:rsidR="00EC1833" w:rsidRDefault="00DE1D12" w:rsidP="00B27245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SERIE </w:t>
      </w:r>
      <w:proofErr w:type="gramStart"/>
      <w:r>
        <w:rPr>
          <w:rFonts w:asciiTheme="minorHAnsi" w:hAnsiTheme="minorHAnsi"/>
          <w:lang w:val="es-ES_tradnl"/>
        </w:rPr>
        <w:t>POTROS  JINETE</w:t>
      </w:r>
      <w:proofErr w:type="gramEnd"/>
      <w:r>
        <w:rPr>
          <w:rFonts w:asciiTheme="minorHAnsi" w:hAnsiTheme="minorHAnsi"/>
          <w:lang w:val="es-ES_tradnl"/>
        </w:rPr>
        <w:t xml:space="preserve"> </w:t>
      </w:r>
      <w:bookmarkStart w:id="2" w:name="_Hlk184158070"/>
      <w:r>
        <w:rPr>
          <w:rFonts w:asciiTheme="minorHAnsi" w:hAnsiTheme="minorHAnsi"/>
          <w:lang w:val="es-ES_tradnl"/>
        </w:rPr>
        <w:t xml:space="preserve">ROLANDO DIAZ NUMERO 34784-1 </w:t>
      </w:r>
      <w:bookmarkEnd w:id="2"/>
      <w:r>
        <w:rPr>
          <w:rFonts w:asciiTheme="minorHAnsi" w:hAnsiTheme="minorHAnsi"/>
          <w:lang w:val="es-ES_tradnl"/>
        </w:rPr>
        <w:t>GOLPEA AL NOVILLO CON PUERTA, SE INFORMA AL DELEGADO</w:t>
      </w:r>
      <w:r w:rsidR="00EC1833">
        <w:rPr>
          <w:rFonts w:asciiTheme="minorHAnsi" w:hAnsiTheme="minorHAnsi"/>
          <w:lang w:val="es-ES_tradnl"/>
        </w:rPr>
        <w:t>.</w:t>
      </w:r>
    </w:p>
    <w:p w14:paraId="271C54A7" w14:textId="77777777" w:rsidR="00EC1833" w:rsidRDefault="00EC1833" w:rsidP="00B27245">
      <w:pPr>
        <w:ind w:left="708" w:right="567"/>
        <w:rPr>
          <w:rFonts w:asciiTheme="minorHAnsi" w:hAnsiTheme="minorHAnsi"/>
          <w:lang w:val="es-ES_tradnl"/>
        </w:rPr>
      </w:pPr>
    </w:p>
    <w:p w14:paraId="5B0C6BEF" w14:textId="77777777" w:rsidR="00EC1833" w:rsidRDefault="00EC1833" w:rsidP="00B27245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SEGUNDA Y ULTIMA SERIE LIBRE JINETE JUAN MENDOZA NUMERO 84301 GOLPEA AL NOVILLO CON PUERTA, SE INFORMA AL DELWEGADO.</w:t>
      </w:r>
    </w:p>
    <w:p w14:paraId="3233ABE8" w14:textId="77777777" w:rsidR="00EC1833" w:rsidRDefault="00EC1833" w:rsidP="00B27245">
      <w:pPr>
        <w:ind w:left="708" w:right="567"/>
        <w:rPr>
          <w:rFonts w:asciiTheme="minorHAnsi" w:hAnsiTheme="minorHAnsi"/>
          <w:lang w:val="es-ES_tradnl"/>
        </w:rPr>
      </w:pPr>
    </w:p>
    <w:p w14:paraId="2D32B305" w14:textId="77777777" w:rsidR="00EC1833" w:rsidRDefault="00EC1833" w:rsidP="00B27245">
      <w:pPr>
        <w:ind w:left="708" w:right="567"/>
        <w:rPr>
          <w:rFonts w:asciiTheme="minorHAnsi" w:hAnsiTheme="minorHAnsi"/>
          <w:lang w:val="es-ES_tradnl"/>
        </w:rPr>
      </w:pPr>
    </w:p>
    <w:p w14:paraId="23927EEA" w14:textId="58D6947D" w:rsidR="00E47267" w:rsidRPr="00F2123A" w:rsidRDefault="00EC1833" w:rsidP="00B27245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SERIE CRIADEROS , ANTES DE TERMINAR EL PRIMER ANIMAL SUBE A LA CASETA PREPOTENTEMENTE EL JINETE ROLANDO DIAZ NUMERO 34784-1 A RECLAMAR QUE YO ME HABIA EQUIVOCADO EN EL COBRO DE UNA ATAJADA Y QUE POR FAVOR VIERA UN VIDEO QUE TENIA GRAVADOEL PARA QUE RECTIFICARA LA ATJADA NO COMPUTADA PORQUE CON ESO EL CORRERIA EL SEGUNDO ANIMAL , SE PARAN LAS CORRIDAS Y SE LLAMA AL DELEGADO , EL CUALM HACE BAJAR AL SEÑOR PARA CONVERSAR CON EL.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6B961CA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BA4073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658F48C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A4073">
        <w:rPr>
          <w:rFonts w:asciiTheme="minorHAnsi" w:hAnsiTheme="minorHAnsi"/>
          <w:lang w:val="es-ES_tradnl"/>
        </w:rPr>
        <w:t>BUENA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24ADB32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6BF289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E847E5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BEF6CD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B2ED4B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5EA31FD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424B9F9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  <w:r w:rsidR="00FB54F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BUENA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13FE725D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  <w:r w:rsidR="00FB54F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BUENA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04D2B97B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  <w:r w:rsidR="00495960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  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3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11005" w14:textId="77777777" w:rsidR="00C268C5" w:rsidRDefault="00C268C5" w:rsidP="00E47267">
      <w:r>
        <w:separator/>
      </w:r>
    </w:p>
  </w:endnote>
  <w:endnote w:type="continuationSeparator" w:id="0">
    <w:p w14:paraId="1A81DD3D" w14:textId="77777777" w:rsidR="00C268C5" w:rsidRDefault="00C268C5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4" w:name="_Hlk175143291"/>
    <w:bookmarkStart w:id="5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4"/>
  <w:bookmarkEnd w:id="5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8F877" w14:textId="77777777" w:rsidR="00C268C5" w:rsidRDefault="00C268C5" w:rsidP="00E47267">
      <w:r>
        <w:separator/>
      </w:r>
    </w:p>
  </w:footnote>
  <w:footnote w:type="continuationSeparator" w:id="0">
    <w:p w14:paraId="58EA602B" w14:textId="77777777" w:rsidR="00C268C5" w:rsidRDefault="00C268C5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9E3A8D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9E3A8D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826703">
    <w:abstractNumId w:val="4"/>
  </w:num>
  <w:num w:numId="2" w16cid:durableId="1197548222">
    <w:abstractNumId w:val="6"/>
  </w:num>
  <w:num w:numId="3" w16cid:durableId="873079731">
    <w:abstractNumId w:val="8"/>
  </w:num>
  <w:num w:numId="4" w16cid:durableId="193884392">
    <w:abstractNumId w:val="2"/>
  </w:num>
  <w:num w:numId="5" w16cid:durableId="1845050038">
    <w:abstractNumId w:val="3"/>
  </w:num>
  <w:num w:numId="6" w16cid:durableId="882328677">
    <w:abstractNumId w:val="0"/>
  </w:num>
  <w:num w:numId="7" w16cid:durableId="711224488">
    <w:abstractNumId w:val="7"/>
  </w:num>
  <w:num w:numId="8" w16cid:durableId="1121147708">
    <w:abstractNumId w:val="5"/>
  </w:num>
  <w:num w:numId="9" w16cid:durableId="2127383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2B60"/>
    <w:rsid w:val="000448A7"/>
    <w:rsid w:val="00046144"/>
    <w:rsid w:val="000705B5"/>
    <w:rsid w:val="0007518E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2321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E12B5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957B8"/>
    <w:rsid w:val="003A5D4C"/>
    <w:rsid w:val="003A68F9"/>
    <w:rsid w:val="003E38FC"/>
    <w:rsid w:val="003E68ED"/>
    <w:rsid w:val="00412BA0"/>
    <w:rsid w:val="00454711"/>
    <w:rsid w:val="00495960"/>
    <w:rsid w:val="004C41B3"/>
    <w:rsid w:val="004F43A4"/>
    <w:rsid w:val="004F5861"/>
    <w:rsid w:val="00500D93"/>
    <w:rsid w:val="00502A18"/>
    <w:rsid w:val="0050508E"/>
    <w:rsid w:val="00516E37"/>
    <w:rsid w:val="00521882"/>
    <w:rsid w:val="005266FA"/>
    <w:rsid w:val="00530D4B"/>
    <w:rsid w:val="005355A7"/>
    <w:rsid w:val="00537C1D"/>
    <w:rsid w:val="00544B15"/>
    <w:rsid w:val="005678F0"/>
    <w:rsid w:val="00570331"/>
    <w:rsid w:val="00574A62"/>
    <w:rsid w:val="00574EA2"/>
    <w:rsid w:val="005867B5"/>
    <w:rsid w:val="00593C68"/>
    <w:rsid w:val="00596345"/>
    <w:rsid w:val="005B069E"/>
    <w:rsid w:val="005B2493"/>
    <w:rsid w:val="005B470B"/>
    <w:rsid w:val="005D117C"/>
    <w:rsid w:val="005E050C"/>
    <w:rsid w:val="005F7462"/>
    <w:rsid w:val="00601EB4"/>
    <w:rsid w:val="00602A52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E3C30"/>
    <w:rsid w:val="007F0ADE"/>
    <w:rsid w:val="007F20BB"/>
    <w:rsid w:val="008000F2"/>
    <w:rsid w:val="0080713A"/>
    <w:rsid w:val="0081164C"/>
    <w:rsid w:val="00816159"/>
    <w:rsid w:val="00816EED"/>
    <w:rsid w:val="00824CEA"/>
    <w:rsid w:val="00830F80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8E7111"/>
    <w:rsid w:val="0090384A"/>
    <w:rsid w:val="009144A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E3A8D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87C66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245"/>
    <w:rsid w:val="00B27C0F"/>
    <w:rsid w:val="00B304FD"/>
    <w:rsid w:val="00B40F4C"/>
    <w:rsid w:val="00B41E87"/>
    <w:rsid w:val="00B47FC9"/>
    <w:rsid w:val="00B72A59"/>
    <w:rsid w:val="00BA4073"/>
    <w:rsid w:val="00BB03EE"/>
    <w:rsid w:val="00BB0936"/>
    <w:rsid w:val="00BB696F"/>
    <w:rsid w:val="00BB7484"/>
    <w:rsid w:val="00BE4E8D"/>
    <w:rsid w:val="00BE6751"/>
    <w:rsid w:val="00BE74A5"/>
    <w:rsid w:val="00BF1D89"/>
    <w:rsid w:val="00BF5651"/>
    <w:rsid w:val="00C07332"/>
    <w:rsid w:val="00C17135"/>
    <w:rsid w:val="00C2250E"/>
    <w:rsid w:val="00C268C5"/>
    <w:rsid w:val="00C418BD"/>
    <w:rsid w:val="00C4454F"/>
    <w:rsid w:val="00C61152"/>
    <w:rsid w:val="00C7674F"/>
    <w:rsid w:val="00C84232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1B5"/>
    <w:rsid w:val="00DD4685"/>
    <w:rsid w:val="00DD7660"/>
    <w:rsid w:val="00DE1CE4"/>
    <w:rsid w:val="00DE1D12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C1833"/>
    <w:rsid w:val="00EF5436"/>
    <w:rsid w:val="00EF5725"/>
    <w:rsid w:val="00F00C21"/>
    <w:rsid w:val="00F0520C"/>
    <w:rsid w:val="00F211F2"/>
    <w:rsid w:val="00F2123A"/>
    <w:rsid w:val="00F2734C"/>
    <w:rsid w:val="00F308EC"/>
    <w:rsid w:val="00F40D31"/>
    <w:rsid w:val="00F516B4"/>
    <w:rsid w:val="00F54506"/>
    <w:rsid w:val="00F6296F"/>
    <w:rsid w:val="00F63727"/>
    <w:rsid w:val="00F66FAD"/>
    <w:rsid w:val="00F746BA"/>
    <w:rsid w:val="00F8655C"/>
    <w:rsid w:val="00F877A2"/>
    <w:rsid w:val="00F87B21"/>
    <w:rsid w:val="00F93A76"/>
    <w:rsid w:val="00FA0703"/>
    <w:rsid w:val="00FA263B"/>
    <w:rsid w:val="00FB306D"/>
    <w:rsid w:val="00FB54AE"/>
    <w:rsid w:val="00FB54F6"/>
    <w:rsid w:val="00FC52B9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15C951-5CCF-4B10-98B3-B20867C4A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935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2024-12-07T00:44:00Z</dcterms:created>
  <dcterms:modified xsi:type="dcterms:W3CDTF">2024-12-07T00:44:00Z</dcterms:modified>
</cp:coreProperties>
</file>